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72426" w:rsidP="292823A5" w:rsidRDefault="00372426" w14:paraId="6DE5CC55" wp14:textId="77777777" wp14:noSpellErr="1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b w:val="1"/>
          <w:bCs w:val="1"/>
          <w:sz w:val="20"/>
          <w:szCs w:val="20"/>
        </w:rPr>
      </w:pPr>
      <w:r w:rsidRPr="292823A5" w:rsidR="292823A5">
        <w:rPr>
          <w:rFonts w:ascii="ArialMT" w:hAnsi="ArialMT" w:cs="ArialMT"/>
          <w:b w:val="1"/>
          <w:bCs w:val="1"/>
          <w:sz w:val="20"/>
          <w:szCs w:val="20"/>
        </w:rPr>
        <w:t>TRAINING ON ECSB</w:t>
      </w:r>
    </w:p>
    <w:p xmlns:wp14="http://schemas.microsoft.com/office/word/2010/wordml" w:rsidR="00372426" w:rsidP="292823A5" w:rsidRDefault="00372426" w14:paraId="12E8A123" wp14:textId="0E334AF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0"/>
          <w:szCs w:val="20"/>
        </w:rPr>
      </w:pPr>
      <w:r w:rsidRPr="292823A5" w:rsidR="292823A5">
        <w:rPr>
          <w:rFonts w:ascii="ArialMT" w:hAnsi="ArialMT" w:cs="ArialMT"/>
          <w:sz w:val="20"/>
          <w:szCs w:val="20"/>
        </w:rPr>
        <w:t>[date]</w:t>
      </w:r>
    </w:p>
    <w:p xmlns:wp14="http://schemas.microsoft.com/office/word/2010/wordml" w:rsidR="004816DD" w:rsidP="292823A5" w:rsidRDefault="00CB476A" w14:paraId="746203E7" wp14:textId="77777777" wp14:noSpellErr="1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0"/>
          <w:szCs w:val="20"/>
        </w:rPr>
      </w:pPr>
      <w:r w:rsidRPr="292823A5" w:rsidR="292823A5">
        <w:rPr>
          <w:rFonts w:ascii="ArialMT" w:hAnsi="ArialMT" w:cs="ArialMT"/>
          <w:sz w:val="20"/>
          <w:szCs w:val="20"/>
        </w:rPr>
        <w:t xml:space="preserve">Post test </w:t>
      </w:r>
    </w:p>
    <w:p xmlns:wp14="http://schemas.microsoft.com/office/word/2010/wordml" w:rsidRPr="00372426" w:rsidR="00372426" w:rsidP="292823A5" w:rsidRDefault="00372426" w14:paraId="672A6659" wp14:textId="77777777" wp14:noSpellErr="1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xmlns:wp14="http://schemas.microsoft.com/office/word/2010/wordml" w:rsidRPr="00372426" w:rsidR="00372426" w:rsidP="292823A5" w:rsidRDefault="00372426" w14:paraId="2CF35C1E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1. Which of the following statements correctly describes a well small baby?</w:t>
      </w:r>
    </w:p>
    <w:p xmlns:wp14="http://schemas.microsoft.com/office/word/2010/wordml" w:rsidRPr="00372426" w:rsidR="00372426" w:rsidP="292823A5" w:rsidRDefault="00372426" w14:paraId="2D5084DF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Feeds by cup, stays warm with skin-to-skin care, has convulsions</w:t>
      </w:r>
    </w:p>
    <w:p xmlns:wp14="http://schemas.microsoft.com/office/word/2010/wordml" w:rsidRPr="00372426" w:rsidR="00372426" w:rsidP="292823A5" w:rsidRDefault="00372426" w14:paraId="34AB7E03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Feeds by cup, stays warm with skin-to-skin care, weighs 1600 grams</w:t>
      </w:r>
    </w:p>
    <w:p xmlns:wp14="http://schemas.microsoft.com/office/word/2010/wordml" w:rsidRPr="00372426" w:rsidR="00372426" w:rsidP="292823A5" w:rsidRDefault="00372426" w14:paraId="190E36D7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Breastfeeds poorly, breathes at 100 times per minute, maintains</w:t>
      </w:r>
      <w:bookmarkStart w:name="_GoBack" w:id="0"/>
      <w:bookmarkEnd w:id="0"/>
    </w:p>
    <w:p xmlns:wp14="http://schemas.microsoft.com/office/word/2010/wordml" w:rsidRPr="00372426" w:rsidR="00372426" w:rsidP="292823A5" w:rsidRDefault="00372426" w14:paraId="40F7F274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temperature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in an incubator</w:t>
      </w:r>
    </w:p>
    <w:p xmlns:wp14="http://schemas.microsoft.com/office/word/2010/wordml" w:rsidRPr="00372426" w:rsidR="00372426" w:rsidP="292823A5" w:rsidRDefault="00372426" w14:paraId="53123549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Feeds by cup, weighs 1200 grams, maintains temperature in an</w:t>
      </w:r>
    </w:p>
    <w:p xmlns:wp14="http://schemas.microsoft.com/office/word/2010/wordml" w:rsidRPr="00372426" w:rsidR="00372426" w:rsidP="292823A5" w:rsidRDefault="00372426" w14:paraId="7A91A571" wp14:textId="25D9190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I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ncubator</w:t>
      </w:r>
    </w:p>
    <w:p w:rsidR="292823A5" w:rsidP="292823A5" w:rsidRDefault="292823A5" w14:paraId="109CCB7F" w14:textId="52681734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308F5F9B" w14:textId="0D8273FC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5ED5B2C7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2. Which of the following is an important step in the care of a small baby?</w:t>
      </w:r>
    </w:p>
    <w:p xmlns:wp14="http://schemas.microsoft.com/office/word/2010/wordml" w:rsidRPr="00372426" w:rsidR="00372426" w:rsidP="292823A5" w:rsidRDefault="00372426" w14:paraId="077EC35E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Teaching the mother to give a bath</w:t>
      </w:r>
    </w:p>
    <w:p xmlns:wp14="http://schemas.microsoft.com/office/word/2010/wordml" w:rsidRPr="00372426" w:rsidR="00372426" w:rsidP="292823A5" w:rsidRDefault="00372426" w14:paraId="21A45ED7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Giving the small baby lots of time in the sunlight</w:t>
      </w:r>
    </w:p>
    <w:p xmlns:wp14="http://schemas.microsoft.com/office/word/2010/wordml" w:rsidRPr="00372426" w:rsidR="00372426" w:rsidP="292823A5" w:rsidRDefault="00372426" w14:paraId="6317A1F0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Preventing infection by washing hands before touching the baby</w:t>
      </w:r>
    </w:p>
    <w:p xmlns:wp14="http://schemas.microsoft.com/office/word/2010/wordml" w:rsidRPr="00372426" w:rsidR="00372426" w:rsidP="292823A5" w:rsidRDefault="00372426" w14:paraId="510775F1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Weighing the small baby five times a day</w:t>
      </w:r>
    </w:p>
    <w:p w:rsidR="292823A5" w:rsidP="292823A5" w:rsidRDefault="292823A5" w14:paraId="4CA86E4D" w14:textId="2BF4560F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1B6E909A" w14:textId="1AC1988A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0AAA4248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3. Which of the following statements describes preparation for the birth</w:t>
      </w:r>
    </w:p>
    <w:p xmlns:wp14="http://schemas.microsoft.com/office/word/2010/wordml" w:rsidRPr="00372426" w:rsidR="00372426" w:rsidP="292823A5" w:rsidRDefault="00372426" w14:paraId="315721DD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of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a small baby?</w:t>
      </w:r>
    </w:p>
    <w:p xmlns:wp14="http://schemas.microsoft.com/office/word/2010/wordml" w:rsidRPr="00372426" w:rsidR="00372426" w:rsidP="292823A5" w:rsidRDefault="00372426" w14:paraId="34798A84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Identify a skilled helper, provide extra warmth in the area for</w:t>
      </w:r>
    </w:p>
    <w:p xmlns:wp14="http://schemas.microsoft.com/office/word/2010/wordml" w:rsidRPr="00372426" w:rsidR="00372426" w:rsidP="292823A5" w:rsidRDefault="00372426" w14:paraId="76356A10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delivery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, anticipate need to help the baby breathe at birth.</w:t>
      </w:r>
    </w:p>
    <w:p xmlns:wp14="http://schemas.microsoft.com/office/word/2010/wordml" w:rsidRPr="00372426" w:rsidR="00372426" w:rsidP="292823A5" w:rsidRDefault="00372426" w14:paraId="2F5AE9E0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Prepare an area for the baby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’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s bath, check equipment, review</w:t>
      </w:r>
    </w:p>
    <w:p xmlns:wp14="http://schemas.microsoft.com/office/word/2010/wordml" w:rsidRPr="00372426" w:rsidR="00372426" w:rsidP="292823A5" w:rsidRDefault="00372426" w14:paraId="6AF3D800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emergency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plan.</w:t>
      </w:r>
    </w:p>
    <w:p xmlns:wp14="http://schemas.microsoft.com/office/word/2010/wordml" w:rsidRPr="00372426" w:rsidR="00372426" w:rsidP="292823A5" w:rsidRDefault="00372426" w14:paraId="1AEEAF43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Wash hands, prepare herbs for babies first feeding.</w:t>
      </w:r>
    </w:p>
    <w:p xmlns:wp14="http://schemas.microsoft.com/office/word/2010/wordml" w:rsidRPr="00372426" w:rsidR="00372426" w:rsidP="292823A5" w:rsidRDefault="00372426" w14:paraId="70C4DAB8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Anticipate need to help baby breathe at birth, identify a skilled</w:t>
      </w:r>
    </w:p>
    <w:p xmlns:wp14="http://schemas.microsoft.com/office/word/2010/wordml" w:rsidRPr="00372426" w:rsidR="00372426" w:rsidP="292823A5" w:rsidRDefault="00372426" w14:paraId="0519857B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helper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, prepare an area for the baby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’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s bath.</w:t>
      </w:r>
    </w:p>
    <w:p w:rsidR="292823A5" w:rsidP="292823A5" w:rsidRDefault="292823A5" w14:paraId="38B0D746" w14:textId="407AC4BB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6D46BABD" w14:textId="06A3D09E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151D6AAD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4. A 1700 gram baby has been placed skin-to-skin with the mother</w:t>
      </w:r>
    </w:p>
    <w:p xmlns:wp14="http://schemas.microsoft.com/office/word/2010/wordml" w:rsidRPr="00372426" w:rsidR="00372426" w:rsidP="292823A5" w:rsidRDefault="00372426" w14:paraId="614303FE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after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birth. What other care should be provided in the first</w:t>
      </w:r>
    </w:p>
    <w:p xmlns:wp14="http://schemas.microsoft.com/office/word/2010/wordml" w:rsidRPr="00372426" w:rsidR="00372426" w:rsidP="292823A5" w:rsidRDefault="00372426" w14:paraId="20E8486C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90 minutes after birth?</w:t>
      </w:r>
    </w:p>
    <w:p xmlns:wp14="http://schemas.microsoft.com/office/word/2010/wordml" w:rsidRPr="00372426" w:rsidR="00372426" w:rsidP="292823A5" w:rsidRDefault="00372426" w14:paraId="3C5E0F66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Showing the baby to the extended family</w:t>
      </w:r>
    </w:p>
    <w:p xmlns:wp14="http://schemas.microsoft.com/office/word/2010/wordml" w:rsidRPr="00372426" w:rsidR="00372426" w:rsidP="292823A5" w:rsidRDefault="00372426" w14:paraId="290DA6C6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Feeding the baby with a nasogastric tube</w:t>
      </w:r>
    </w:p>
    <w:p xmlns:wp14="http://schemas.microsoft.com/office/word/2010/wordml" w:rsidRPr="00372426" w:rsidR="00372426" w:rsidP="292823A5" w:rsidRDefault="00372426" w14:paraId="3ED6560A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Monitoring breathing and measuring temperature</w:t>
      </w:r>
    </w:p>
    <w:p xmlns:wp14="http://schemas.microsoft.com/office/word/2010/wordml" w:rsidRPr="00372426" w:rsidR="00372426" w:rsidP="292823A5" w:rsidRDefault="00372426" w14:paraId="77CD2EE4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Bathing the baby</w:t>
      </w:r>
    </w:p>
    <w:p w:rsidR="292823A5" w:rsidP="292823A5" w:rsidRDefault="292823A5" w14:paraId="0FED384A" w14:textId="1BE60BCC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6877D841" w14:textId="7F3EAAF9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2EC8733E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5. At 90 minutes after birth, an 1800 gram baby is placed skin-to-skin</w:t>
      </w:r>
    </w:p>
    <w:p xmlns:wp14="http://schemas.microsoft.com/office/word/2010/wordml" w:rsidRPr="00372426" w:rsidR="00372426" w:rsidP="292823A5" w:rsidRDefault="00372426" w14:paraId="5CABEC02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with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the mother and has a temperature of 36.7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˚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C. What should you</w:t>
      </w:r>
    </w:p>
    <w:p xmlns:wp14="http://schemas.microsoft.com/office/word/2010/wordml" w:rsidRPr="00372426" w:rsidR="00372426" w:rsidP="292823A5" w:rsidRDefault="00372426" w14:paraId="113D88FF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do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to help maintain the baby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’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s temperature?</w:t>
      </w:r>
    </w:p>
    <w:p xmlns:wp14="http://schemas.microsoft.com/office/word/2010/wordml" w:rsidRPr="00372426" w:rsidR="00372426" w:rsidP="292823A5" w:rsidRDefault="00372426" w14:paraId="76C85653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Bathe the baby in warm water.</w:t>
      </w:r>
    </w:p>
    <w:p xmlns:wp14="http://schemas.microsoft.com/office/word/2010/wordml" w:rsidRPr="00372426" w:rsidR="00372426" w:rsidP="292823A5" w:rsidRDefault="00372426" w14:paraId="346A9987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Place in direct sunlight.</w:t>
      </w:r>
    </w:p>
    <w:p xmlns:wp14="http://schemas.microsoft.com/office/word/2010/wordml" w:rsidRPr="00372426" w:rsidR="00372426" w:rsidP="292823A5" w:rsidRDefault="00372426" w14:paraId="63177994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Assist mother with continuous skin-to-skin care.</w:t>
      </w:r>
    </w:p>
    <w:p xmlns:wp14="http://schemas.microsoft.com/office/word/2010/wordml" w:rsidRPr="00372426" w:rsidR="00372426" w:rsidP="292823A5" w:rsidRDefault="00372426" w14:paraId="372BD064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Place the baby on an open warmer set for high heat output.</w:t>
      </w:r>
    </w:p>
    <w:p w:rsidR="292823A5" w:rsidP="292823A5" w:rsidRDefault="292823A5" w14:paraId="271574E2" w14:textId="7DFFCE92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4F36F45C" w14:textId="701CC7CE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5E297C8A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6. Shortly after birth, a small baby is classified based on the</w:t>
      </w:r>
    </w:p>
    <w:p xmlns:wp14="http://schemas.microsoft.com/office/word/2010/wordml" w:rsidRPr="00372426" w:rsidR="00372426" w:rsidP="292823A5" w:rsidRDefault="00372426" w14:paraId="16FC87F3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temperature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, weight, and physical exam. The baby is 1400 grams,</w:t>
      </w:r>
    </w:p>
    <w:p xmlns:wp14="http://schemas.microsoft.com/office/word/2010/wordml" w:rsidRPr="00372426" w:rsidR="00372426" w:rsidP="292823A5" w:rsidRDefault="00372426" w14:paraId="3EF25DCB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is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breathing at 90 breaths per minute, and has a temperature of 35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˚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C.</w:t>
      </w:r>
    </w:p>
    <w:p xmlns:wp14="http://schemas.microsoft.com/office/word/2010/wordml" w:rsidRPr="00372426" w:rsidR="00372426" w:rsidP="292823A5" w:rsidRDefault="00372426" w14:paraId="52BD8950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What should you do?</w:t>
      </w:r>
    </w:p>
    <w:p xmlns:wp14="http://schemas.microsoft.com/office/word/2010/wordml" w:rsidRPr="00372426" w:rsidR="00372426" w:rsidP="292823A5" w:rsidRDefault="00372426" w14:paraId="62DC7F43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Put the baby to the breast to assess breastfeeding.</w:t>
      </w:r>
    </w:p>
    <w:p xmlns:wp14="http://schemas.microsoft.com/office/word/2010/wordml" w:rsidRPr="00372426" w:rsidR="00372426" w:rsidP="292823A5" w:rsidRDefault="00372426" w14:paraId="3DAC10E2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Continue to watch for improvement.</w:t>
      </w:r>
    </w:p>
    <w:p xmlns:wp14="http://schemas.microsoft.com/office/word/2010/wordml" w:rsidRPr="00372426" w:rsidR="00372426" w:rsidP="292823A5" w:rsidRDefault="00372426" w14:paraId="7556AD5E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Place a nasogastric tube to administer a feeding.</w:t>
      </w:r>
    </w:p>
    <w:p xmlns:wp14="http://schemas.microsoft.com/office/word/2010/wordml" w:rsidRPr="00372426" w:rsidR="00372426" w:rsidP="292823A5" w:rsidRDefault="00372426" w14:paraId="3ABE0612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Arrange a transfer for advanced care.</w:t>
      </w:r>
    </w:p>
    <w:p w:rsidR="292823A5" w:rsidP="292823A5" w:rsidRDefault="292823A5" w14:paraId="47784F72" w14:textId="79134E86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4A74F52D" w14:textId="0838DC1F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7BB7EC7D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7. How many feedings should a small baby receive in a day?</w:t>
      </w:r>
    </w:p>
    <w:p xmlns:wp14="http://schemas.microsoft.com/office/word/2010/wordml" w:rsidRPr="00372426" w:rsidR="00372426" w:rsidP="292823A5" w:rsidRDefault="00372426" w14:paraId="0B0928D0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Two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to four</w:t>
      </w:r>
    </w:p>
    <w:p xmlns:wp14="http://schemas.microsoft.com/office/word/2010/wordml" w:rsidRPr="00372426" w:rsidR="00372426" w:rsidP="292823A5" w:rsidRDefault="00372426" w14:paraId="4F05D265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Five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to six</w:t>
      </w:r>
    </w:p>
    <w:p xmlns:wp14="http://schemas.microsoft.com/office/word/2010/wordml" w:rsidRPr="00372426" w:rsidR="00372426" w:rsidP="292823A5" w:rsidRDefault="00372426" w14:paraId="6386CAC6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Eight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to twelve</w:t>
      </w:r>
    </w:p>
    <w:p xmlns:wp14="http://schemas.microsoft.com/office/word/2010/wordml" w:rsidRPr="00372426" w:rsidR="00372426" w:rsidP="292823A5" w:rsidRDefault="00372426" w14:paraId="17CA1A1F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Twenty-four</w:t>
      </w:r>
    </w:p>
    <w:p w:rsidR="292823A5" w:rsidP="292823A5" w:rsidRDefault="292823A5" w14:paraId="7F840BDC" w14:textId="36D3BFA7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6FF2E868" w14:textId="75A16531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25A26C79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8. Which of the following techniques can help a mother to support or</w:t>
      </w:r>
    </w:p>
    <w:p xmlns:wp14="http://schemas.microsoft.com/office/word/2010/wordml" w:rsidRPr="00372426" w:rsidR="00372426" w:rsidP="292823A5" w:rsidRDefault="00372426" w14:paraId="1F5C748A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improve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a small baby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’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s latch?</w:t>
      </w:r>
    </w:p>
    <w:p xmlns:wp14="http://schemas.microsoft.com/office/word/2010/wordml" w:rsidRPr="00372426" w:rsidR="00372426" w:rsidP="292823A5" w:rsidRDefault="00372426" w14:paraId="60A353DB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Wrapping the breasts in tight clothing between feedings</w:t>
      </w:r>
    </w:p>
    <w:p xmlns:wp14="http://schemas.microsoft.com/office/word/2010/wordml" w:rsidRPr="00372426" w:rsidR="00372426" w:rsidP="292823A5" w:rsidRDefault="00372426" w14:paraId="45D12CF2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Supporting the head of the baby so he is positioned to take the</w:t>
      </w:r>
    </w:p>
    <w:p xmlns:wp14="http://schemas.microsoft.com/office/word/2010/wordml" w:rsidRPr="00372426" w:rsidR="00372426" w:rsidP="292823A5" w:rsidRDefault="00372426" w14:paraId="7CEF3AD1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nipple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and surrounding area into an open mouth</w:t>
      </w:r>
    </w:p>
    <w:p xmlns:wp14="http://schemas.microsoft.com/office/word/2010/wordml" w:rsidRPr="00372426" w:rsidR="00372426" w:rsidP="292823A5" w:rsidRDefault="00372426" w14:paraId="646B95BB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Putting oils on the breast</w:t>
      </w:r>
    </w:p>
    <w:p xmlns:wp14="http://schemas.microsoft.com/office/word/2010/wordml" w:rsidRPr="00372426" w:rsidR="00372426" w:rsidP="292823A5" w:rsidRDefault="00372426" w14:paraId="44326417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Feeding first with a bottle until sucking is strong</w:t>
      </w:r>
    </w:p>
    <w:p w:rsidR="292823A5" w:rsidP="292823A5" w:rsidRDefault="292823A5" w14:paraId="740053C4" w14:textId="0591F5AF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7DA69320" w14:textId="3A54F4ED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4A6EAC8D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9. What is the skin temperature of a well small baby?</w:t>
      </w:r>
    </w:p>
    <w:p xmlns:wp14="http://schemas.microsoft.com/office/word/2010/wordml" w:rsidRPr="00372426" w:rsidR="00372426" w:rsidP="292823A5" w:rsidRDefault="00372426" w14:paraId="460C7091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35.0-35.5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˚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</w:t>
      </w:r>
    </w:p>
    <w:p xmlns:wp14="http://schemas.microsoft.com/office/word/2010/wordml" w:rsidRPr="00372426" w:rsidR="00372426" w:rsidP="292823A5" w:rsidRDefault="00372426" w14:paraId="5FB3D623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35.5-36.5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˚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</w:t>
      </w:r>
    </w:p>
    <w:p xmlns:wp14="http://schemas.microsoft.com/office/word/2010/wordml" w:rsidRPr="00372426" w:rsidR="00372426" w:rsidP="292823A5" w:rsidRDefault="00372426" w14:paraId="3EE4314B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36.5-37.5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˚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</w:t>
      </w:r>
    </w:p>
    <w:p xmlns:wp14="http://schemas.microsoft.com/office/word/2010/wordml" w:rsidRPr="00372426" w:rsidR="00372426" w:rsidP="292823A5" w:rsidRDefault="00372426" w14:paraId="776A3F3D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37.0-38.0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˚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</w:t>
      </w:r>
    </w:p>
    <w:p w:rsidR="292823A5" w:rsidP="292823A5" w:rsidRDefault="292823A5" w14:paraId="7302A10A" w14:textId="3DE02C27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05AF7811" w14:textId="65B22B55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6F976C79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10. Shortly after birth, the temperature of an 1800 gram baby is 36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˚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C.</w:t>
      </w:r>
    </w:p>
    <w:p xmlns:wp14="http://schemas.microsoft.com/office/word/2010/wordml" w:rsidRPr="00372426" w:rsidR="00372426" w:rsidP="292823A5" w:rsidRDefault="00372426" w14:paraId="14E8BC01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After placing the baby skin-to-skin, the baby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’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s temperature remains</w:t>
      </w:r>
    </w:p>
    <w:p xmlns:wp14="http://schemas.microsoft.com/office/word/2010/wordml" w:rsidRPr="00372426" w:rsidR="00372426" w:rsidP="292823A5" w:rsidRDefault="00372426" w14:paraId="0E682980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the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same. Which of the following actions should be taken?</w:t>
      </w:r>
    </w:p>
    <w:p xmlns:wp14="http://schemas.microsoft.com/office/word/2010/wordml" w:rsidRPr="00372426" w:rsidR="00372426" w:rsidP="292823A5" w:rsidRDefault="00372426" w14:paraId="1B30F9BE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Place the baby in direct sunlight.</w:t>
      </w:r>
    </w:p>
    <w:p xmlns:wp14="http://schemas.microsoft.com/office/word/2010/wordml" w:rsidRPr="00372426" w:rsidR="00372426" w:rsidP="292823A5" w:rsidRDefault="00372426" w14:paraId="33A74A12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Place warm stones around the baby.</w:t>
      </w:r>
    </w:p>
    <w:p w:rsidR="292823A5" w:rsidP="292823A5" w:rsidRDefault="292823A5" w14:paraId="6F8943F8" w14:textId="4D6C9240">
      <w:pPr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Bathe the baby in warm water.</w:t>
      </w:r>
    </w:p>
    <w:p xmlns:wp14="http://schemas.microsoft.com/office/word/2010/wordml" w:rsidRPr="00372426" w:rsidR="00372426" w:rsidP="292823A5" w:rsidRDefault="00372426" w14:paraId="1EE0488E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Remove wet diaper and cover the mother and the baby with a blanket.</w:t>
      </w:r>
    </w:p>
    <w:p w:rsidR="292823A5" w:rsidP="292823A5" w:rsidRDefault="292823A5" w14:paraId="54552AD1" w14:textId="1E12E77D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7030383A" w14:textId="09B6AFDC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29A39B90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11. A 1600 gram baby has been maintaining temperature with continuous</w:t>
      </w:r>
    </w:p>
    <w:p xmlns:wp14="http://schemas.microsoft.com/office/word/2010/wordml" w:rsidRPr="00372426" w:rsidR="00372426" w:rsidP="292823A5" w:rsidRDefault="00372426" w14:paraId="3C6BA52B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skin-to-skin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care. The baby will not breastfeed or cup feed and requires</w:t>
      </w:r>
    </w:p>
    <w:p xmlns:wp14="http://schemas.microsoft.com/office/word/2010/wordml" w:rsidRPr="00372426" w:rsidR="00372426" w:rsidP="292823A5" w:rsidRDefault="00372426" w14:paraId="69469397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nasogastric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feeding. What do you advise the mother about skin-</w:t>
      </w:r>
      <w:proofErr w:type="spellStart"/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toskin</w:t>
      </w:r>
      <w:proofErr w:type="spellEnd"/>
    </w:p>
    <w:p xmlns:wp14="http://schemas.microsoft.com/office/word/2010/wordml" w:rsidRPr="00372426" w:rsidR="00372426" w:rsidP="292823A5" w:rsidRDefault="00372426" w14:paraId="0BC235F2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care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?</w:t>
      </w:r>
    </w:p>
    <w:p xmlns:wp14="http://schemas.microsoft.com/office/word/2010/wordml" w:rsidRPr="00372426" w:rsidR="00372426" w:rsidP="292823A5" w:rsidRDefault="00372426" w14:paraId="678D14CE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The mother can continue skin-to-skin care even while the baby is</w:t>
      </w:r>
    </w:p>
    <w:p xmlns:wp14="http://schemas.microsoft.com/office/word/2010/wordml" w:rsidRPr="00372426" w:rsidR="00372426" w:rsidP="292823A5" w:rsidRDefault="00372426" w14:paraId="7C84A099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receiving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nasogastric feedings.</w:t>
      </w:r>
    </w:p>
    <w:p xmlns:wp14="http://schemas.microsoft.com/office/word/2010/wordml" w:rsidRPr="00372426" w:rsidR="00372426" w:rsidP="292823A5" w:rsidRDefault="00372426" w14:paraId="307D9F50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The baby will need to be in an incubator while receiving</w:t>
      </w:r>
    </w:p>
    <w:p xmlns:wp14="http://schemas.microsoft.com/office/word/2010/wordml" w:rsidRPr="00372426" w:rsidR="00372426" w:rsidP="292823A5" w:rsidRDefault="00372426" w14:paraId="6FB8A826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nasogastric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feeding.</w:t>
      </w:r>
    </w:p>
    <w:p xmlns:wp14="http://schemas.microsoft.com/office/word/2010/wordml" w:rsidRPr="00372426" w:rsidR="00372426" w:rsidP="292823A5" w:rsidRDefault="00372426" w14:paraId="6683FFDF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The baby will need to be on a radiant warmer while receiving</w:t>
      </w:r>
    </w:p>
    <w:p w:rsidR="292823A5" w:rsidP="292823A5" w:rsidRDefault="292823A5" w14:paraId="75556384" w14:textId="5F3C36C6">
      <w:pPr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nasogastric feeding.</w:t>
      </w:r>
    </w:p>
    <w:p xmlns:wp14="http://schemas.microsoft.com/office/word/2010/wordml" w:rsidRPr="00372426" w:rsidR="00372426" w:rsidP="292823A5" w:rsidRDefault="00372426" w14:paraId="60A6EBE8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The mother must stop skin-to-skin care during nasogastric feeding.</w:t>
      </w:r>
    </w:p>
    <w:p w:rsidR="292823A5" w:rsidP="292823A5" w:rsidRDefault="292823A5" w14:paraId="1BEB4086" w14:textId="6CCA87ED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1EF67354" w14:textId="15CF33A3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55D5411D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12. When a baby cannot feed directly from the breast after support is</w:t>
      </w:r>
    </w:p>
    <w:p xmlns:wp14="http://schemas.microsoft.com/office/word/2010/wordml" w:rsidRPr="00372426" w:rsidR="00372426" w:rsidP="292823A5" w:rsidRDefault="00372426" w14:paraId="7E2C94BD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provided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, what should you advise a mother to do nex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t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?</w:t>
      </w:r>
    </w:p>
    <w:p xmlns:wp14="http://schemas.microsoft.com/office/word/2010/wordml" w:rsidRPr="00372426" w:rsidR="00372426" w:rsidP="292823A5" w:rsidRDefault="00372426" w14:paraId="70032271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Give the baby formula.</w:t>
      </w:r>
    </w:p>
    <w:p xmlns:wp14="http://schemas.microsoft.com/office/word/2010/wordml" w:rsidRPr="00372426" w:rsidR="00372426" w:rsidP="292823A5" w:rsidRDefault="00372426" w14:paraId="4738DFF1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Keep trying to breastfeed the baby.</w:t>
      </w:r>
    </w:p>
    <w:p xmlns:wp14="http://schemas.microsoft.com/office/word/2010/wordml" w:rsidRPr="00372426" w:rsidR="00372426" w:rsidP="292823A5" w:rsidRDefault="00372426" w14:paraId="2DE1022F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Express her breast milk to feed to the baby by a safe, alternate</w:t>
      </w:r>
    </w:p>
    <w:p xmlns:wp14="http://schemas.microsoft.com/office/word/2010/wordml" w:rsidRPr="00372426" w:rsidR="00372426" w:rsidP="292823A5" w:rsidRDefault="00372426" w14:paraId="19856136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feeding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method.</w:t>
      </w:r>
    </w:p>
    <w:p xmlns:wp14="http://schemas.microsoft.com/office/word/2010/wordml" w:rsidRPr="00372426" w:rsidR="00372426" w:rsidP="292823A5" w:rsidRDefault="00372426" w14:paraId="4518F33A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Wait until the baby can feed directly from the breast.</w:t>
      </w:r>
    </w:p>
    <w:p w:rsidR="292823A5" w:rsidP="292823A5" w:rsidRDefault="292823A5" w14:paraId="61C384DD" w14:textId="0794CC3D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114C89A2" w14:textId="27A94F96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1630116F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13. When a mother expresses her breast milk, how can it be stored safely?</w:t>
      </w:r>
    </w:p>
    <w:p xmlns:wp14="http://schemas.microsoft.com/office/word/2010/wordml" w:rsidRPr="00372426" w:rsidR="00372426" w:rsidP="292823A5" w:rsidRDefault="00372426" w14:paraId="6D740637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In a covered container in a cool place for up to 6 hours</w:t>
      </w:r>
    </w:p>
    <w:p xmlns:wp14="http://schemas.microsoft.com/office/word/2010/wordml" w:rsidRPr="00372426" w:rsidR="00372426" w:rsidP="292823A5" w:rsidRDefault="00372426" w14:paraId="67FF33D1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In an open container in a shaded area</w:t>
      </w:r>
    </w:p>
    <w:p xmlns:wp14="http://schemas.microsoft.com/office/word/2010/wordml" w:rsidRPr="00372426" w:rsidR="00372426" w:rsidP="292823A5" w:rsidRDefault="00372426" w14:paraId="150796DB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In an open container in direct sunlight</w:t>
      </w:r>
    </w:p>
    <w:p xmlns:wp14="http://schemas.microsoft.com/office/word/2010/wordml" w:rsidRPr="00372426" w:rsidR="00372426" w:rsidP="292823A5" w:rsidRDefault="00372426" w14:paraId="1B5C87AE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In a covered container heated in warm water until used</w:t>
      </w:r>
    </w:p>
    <w:p w:rsidR="292823A5" w:rsidP="292823A5" w:rsidRDefault="292823A5" w14:paraId="1C195072" w14:textId="32116C81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69EC628C" w14:textId="4CC94FF2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3C029206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14. When breastfeeding is not effective, which of the following are safe</w:t>
      </w:r>
    </w:p>
    <w:p xmlns:wp14="http://schemas.microsoft.com/office/word/2010/wordml" w:rsidRPr="00372426" w:rsidR="00372426" w:rsidP="292823A5" w:rsidRDefault="00372426" w14:paraId="0B146483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and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recommended alternate feeding methods for a small baby?</w:t>
      </w:r>
    </w:p>
    <w:p xmlns:wp14="http://schemas.microsoft.com/office/word/2010/wordml" w:rsidRPr="00372426" w:rsidR="00372426" w:rsidP="292823A5" w:rsidRDefault="00372426" w14:paraId="2BD71D38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Attempt cup feedings and if not successful, insert a nasogastric tube.</w:t>
      </w:r>
    </w:p>
    <w:p xmlns:wp14="http://schemas.microsoft.com/office/word/2010/wordml" w:rsidRPr="00372426" w:rsidR="00372426" w:rsidP="292823A5" w:rsidRDefault="00372426" w14:paraId="7B03C157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Use a syringe to pour milk directly into the baby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’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s mouth.</w:t>
      </w:r>
    </w:p>
    <w:p xmlns:wp14="http://schemas.microsoft.com/office/word/2010/wordml" w:rsidRPr="00372426" w:rsidR="00372426" w:rsidP="292823A5" w:rsidRDefault="00372426" w14:paraId="582BFD38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Dip finger or tongue depressor into milk and allow the baby to lick</w:t>
      </w:r>
    </w:p>
    <w:p xmlns:wp14="http://schemas.microsoft.com/office/word/2010/wordml" w:rsidRPr="00372426" w:rsidR="00372426" w:rsidP="292823A5" w:rsidRDefault="00372426" w14:paraId="67105FB7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the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milk.</w:t>
      </w:r>
    </w:p>
    <w:p xmlns:wp14="http://schemas.microsoft.com/office/word/2010/wordml" w:rsidRPr="00372426" w:rsidR="00372426" w:rsidP="292823A5" w:rsidRDefault="00372426" w14:paraId="7558BE09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Give bottle feedings and insert a nasogastric tube.</w:t>
      </w:r>
    </w:p>
    <w:p w:rsidR="292823A5" w:rsidP="292823A5" w:rsidRDefault="292823A5" w14:paraId="0CBCCD11" w14:textId="1622EEF2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0D83D535" w14:textId="4E6FCDF1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0A2C84D1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15. Which of the following best describes a 3-day-old 1800 gram baby</w:t>
      </w:r>
    </w:p>
    <w:p xmlns:wp14="http://schemas.microsoft.com/office/word/2010/wordml" w:rsidRPr="00372426" w:rsidR="00372426" w:rsidP="292823A5" w:rsidRDefault="00372426" w14:paraId="45A5523C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who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needs nasogastric tube feeding?</w:t>
      </w:r>
    </w:p>
    <w:p xmlns:wp14="http://schemas.microsoft.com/office/word/2010/wordml" w:rsidRPr="00372426" w:rsidR="00372426" w:rsidP="292823A5" w:rsidRDefault="00372426" w14:paraId="37ABF2ED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The baby is breastfeeding 8-12 times per day.</w:t>
      </w:r>
    </w:p>
    <w:p xmlns:wp14="http://schemas.microsoft.com/office/word/2010/wordml" w:rsidRPr="00372426" w:rsidR="00372426" w:rsidP="292823A5" w:rsidRDefault="00372426" w14:paraId="0E051B54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The baby is gaining 15 grams/kilogram per day.</w:t>
      </w:r>
    </w:p>
    <w:p xmlns:wp14="http://schemas.microsoft.com/office/word/2010/wordml" w:rsidRPr="00372426" w:rsidR="00372426" w:rsidP="292823A5" w:rsidRDefault="00372426" w14:paraId="2C2430F4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The baby shows feeding readiness cues every 2-4 hours.</w:t>
      </w:r>
    </w:p>
    <w:p xmlns:wp14="http://schemas.microsoft.com/office/word/2010/wordml" w:rsidRPr="00372426" w:rsidR="00372426" w:rsidP="292823A5" w:rsidRDefault="00372426" w14:paraId="6FD0C66F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The baby takes 5-10 mL by cup per feeding for 4 feedings.</w:t>
      </w:r>
    </w:p>
    <w:p w:rsidR="292823A5" w:rsidP="292823A5" w:rsidRDefault="292823A5" w14:paraId="1231D762" w14:textId="36F57CA5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3A154745" w14:textId="757351EB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02655F2A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16. What is the proper length for nasogastric tube insertion?</w:t>
      </w:r>
    </w:p>
    <w:p xmlns:wp14="http://schemas.microsoft.com/office/word/2010/wordml" w:rsidRPr="00372426" w:rsidR="00372426" w:rsidP="292823A5" w:rsidRDefault="00372426" w14:paraId="635F7FDE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From the tip of the nose to earlobe to half way between the tip of</w:t>
      </w:r>
    </w:p>
    <w:p xmlns:wp14="http://schemas.microsoft.com/office/word/2010/wordml" w:rsidRPr="00372426" w:rsidR="00372426" w:rsidP="292823A5" w:rsidRDefault="00372426" w14:paraId="467665CF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the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breast bone and the umbilicus</w:t>
      </w:r>
    </w:p>
    <w:p xmlns:wp14="http://schemas.microsoft.com/office/word/2010/wordml" w:rsidRPr="00372426" w:rsidR="00372426" w:rsidP="292823A5" w:rsidRDefault="00372426" w14:paraId="6A6F6AEF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From the mouth opening to the nipple to the umbilicus</w:t>
      </w:r>
    </w:p>
    <w:p xmlns:wp14="http://schemas.microsoft.com/office/word/2010/wordml" w:rsidRPr="00372426" w:rsidR="00372426" w:rsidP="292823A5" w:rsidRDefault="00372426" w14:paraId="419569EC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From the earlobe to the umbilicus</w:t>
      </w:r>
    </w:p>
    <w:p xmlns:wp14="http://schemas.microsoft.com/office/word/2010/wordml" w:rsidRPr="00372426" w:rsidR="00372426" w:rsidP="292823A5" w:rsidRDefault="00372426" w14:paraId="234EF766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From the tip of the nose to the chin to the bottom of the breast bone</w:t>
      </w:r>
    </w:p>
    <w:p w:rsidR="292823A5" w:rsidP="292823A5" w:rsidRDefault="292823A5" w14:paraId="7B4C80C8" w14:textId="1DF4C5D3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3B989E29" w14:textId="3AD52A5B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65DA7635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17. You have just inserted a nasogastric tube into a small baby who cannot</w:t>
      </w:r>
    </w:p>
    <w:p xmlns:wp14="http://schemas.microsoft.com/office/word/2010/wordml" w:rsidRPr="00372426" w:rsidR="00372426" w:rsidP="292823A5" w:rsidRDefault="00372426" w14:paraId="34E74303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breastfeed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or receive cup feedings. Which of the following best describes</w:t>
      </w:r>
    </w:p>
    <w:p xmlns:wp14="http://schemas.microsoft.com/office/word/2010/wordml" w:rsidRPr="00372426" w:rsidR="00372426" w:rsidP="292823A5" w:rsidRDefault="00372426" w14:paraId="67F942D6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a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method for confirming proper placement of the nasogastric tube?</w:t>
      </w:r>
    </w:p>
    <w:p xmlns:wp14="http://schemas.microsoft.com/office/word/2010/wordml" w:rsidRPr="00372426" w:rsidR="00372426" w:rsidP="292823A5" w:rsidRDefault="00372426" w14:paraId="2CE91BFB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Measure the tube outside the nose.</w:t>
      </w:r>
    </w:p>
    <w:p xmlns:wp14="http://schemas.microsoft.com/office/word/2010/wordml" w:rsidRPr="00372426" w:rsidR="00372426" w:rsidP="292823A5" w:rsidRDefault="00372426" w14:paraId="19D7185C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Inject 2 mL of air while listening with a stethoscope for the sound of</w:t>
      </w:r>
    </w:p>
    <w:p xmlns:wp14="http://schemas.microsoft.com/office/word/2010/wordml" w:rsidRPr="00372426" w:rsidR="00372426" w:rsidP="292823A5" w:rsidRDefault="00372426" w14:paraId="582B91A5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air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entering the stomach.</w:t>
      </w:r>
    </w:p>
    <w:p xmlns:wp14="http://schemas.microsoft.com/office/word/2010/wordml" w:rsidRPr="00372426" w:rsidR="00372426" w:rsidP="292823A5" w:rsidRDefault="00372426" w14:paraId="5F0C686C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Administer 5 mL of a feeding and then withdraw it back to see if it</w:t>
      </w:r>
    </w:p>
    <w:p xmlns:wp14="http://schemas.microsoft.com/office/word/2010/wordml" w:rsidRPr="00372426" w:rsidR="00372426" w:rsidP="292823A5" w:rsidRDefault="00372426" w14:paraId="080352B9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is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mixed with gastric contents.</w:t>
      </w:r>
    </w:p>
    <w:p xmlns:wp14="http://schemas.microsoft.com/office/word/2010/wordml" w:rsidRPr="00372426" w:rsidR="00372426" w:rsidP="292823A5" w:rsidRDefault="00372426" w14:paraId="6A8E8DAF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Evaluate the baby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’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s breathing.</w:t>
      </w:r>
    </w:p>
    <w:p w:rsidR="292823A5" w:rsidP="292823A5" w:rsidRDefault="292823A5" w14:paraId="0142072D" w14:textId="5F7209C1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0D224878" w14:textId="27ADBD9D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2B6406C2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18. What should a mother be taught to do before administering a</w:t>
      </w:r>
    </w:p>
    <w:p xmlns:wp14="http://schemas.microsoft.com/office/word/2010/wordml" w:rsidRPr="00372426" w:rsidR="00372426" w:rsidP="292823A5" w:rsidRDefault="00372426" w14:paraId="65506877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nasogastric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feeding?</w:t>
      </w:r>
    </w:p>
    <w:p xmlns:wp14="http://schemas.microsoft.com/office/word/2010/wordml" w:rsidRPr="00372426" w:rsidR="00372426" w:rsidP="292823A5" w:rsidRDefault="00372426" w14:paraId="6B2C0462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Wash her hands and reinsert the nasogastric tube.</w:t>
      </w:r>
    </w:p>
    <w:p xmlns:wp14="http://schemas.microsoft.com/office/word/2010/wordml" w:rsidRPr="00372426" w:rsidR="00372426" w:rsidP="292823A5" w:rsidRDefault="00372426" w14:paraId="1B45E6CD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Wash her hands and confirm placement of the nasogastric tube by</w:t>
      </w:r>
    </w:p>
    <w:p xmlns:wp14="http://schemas.microsoft.com/office/word/2010/wordml" w:rsidRPr="00372426" w:rsidR="00372426" w:rsidP="292823A5" w:rsidRDefault="00372426" w14:paraId="3555510B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checking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that the mark on the tube is at the edge of the nose.</w:t>
      </w:r>
    </w:p>
    <w:p xmlns:wp14="http://schemas.microsoft.com/office/word/2010/wordml" w:rsidRPr="00372426" w:rsidR="00372426" w:rsidP="292823A5" w:rsidRDefault="00372426" w14:paraId="02B89961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Wash her hands and confirm placement of the nasogastric tube by</w:t>
      </w:r>
    </w:p>
    <w:p xmlns:wp14="http://schemas.microsoft.com/office/word/2010/wordml" w:rsidRPr="00372426" w:rsidR="00372426" w:rsidP="292823A5" w:rsidRDefault="00372426" w14:paraId="6FE1C313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checking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that the mark on the tube is at the sternum.</w:t>
      </w:r>
    </w:p>
    <w:p xmlns:wp14="http://schemas.microsoft.com/office/word/2010/wordml" w:rsidRPr="00372426" w:rsidR="00372426" w:rsidP="292823A5" w:rsidRDefault="00372426" w14:paraId="776A3CC9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Wash her hands and inject 10 mL of air into the tube.</w:t>
      </w:r>
    </w:p>
    <w:p w:rsidR="292823A5" w:rsidP="292823A5" w:rsidRDefault="292823A5" w14:paraId="2FB8521E" w14:textId="0B862B1E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425B466F" w14:textId="28B73444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62763EEC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19. After initial weight loss, how much weight should a small baby</w:t>
      </w:r>
    </w:p>
    <w:p xmlns:wp14="http://schemas.microsoft.com/office/word/2010/wordml" w:rsidRPr="00372426" w:rsidR="00372426" w:rsidP="292823A5" w:rsidRDefault="00372426" w14:paraId="467D76A2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gain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each day?</w:t>
      </w:r>
    </w:p>
    <w:p xmlns:wp14="http://schemas.microsoft.com/office/word/2010/wordml" w:rsidRPr="00372426" w:rsidR="00372426" w:rsidP="292823A5" w:rsidRDefault="00372426" w14:paraId="7867FF0C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5 grams per kilogram per day on average</w:t>
      </w:r>
    </w:p>
    <w:p xmlns:wp14="http://schemas.microsoft.com/office/word/2010/wordml" w:rsidRPr="00372426" w:rsidR="00372426" w:rsidP="292823A5" w:rsidRDefault="00372426" w14:paraId="0640CB27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15 grams per kilogram per day on average</w:t>
      </w:r>
    </w:p>
    <w:p xmlns:wp14="http://schemas.microsoft.com/office/word/2010/wordml" w:rsidRPr="00372426" w:rsidR="00372426" w:rsidP="292823A5" w:rsidRDefault="00372426" w14:paraId="60DD5F02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25 grams per kilogram per day on average</w:t>
      </w:r>
    </w:p>
    <w:p xmlns:wp14="http://schemas.microsoft.com/office/word/2010/wordml" w:rsidRPr="00372426" w:rsidR="00372426" w:rsidP="292823A5" w:rsidRDefault="00372426" w14:paraId="5E890059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30 grams per day on average</w:t>
      </w:r>
    </w:p>
    <w:p w:rsidR="292823A5" w:rsidP="292823A5" w:rsidRDefault="292823A5" w14:paraId="3463A156" w14:textId="7E9D43D0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11BF3CEA" w14:textId="0011C194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135A0BC8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20. On the day after birth, a 1600 gram baby cannot breastfeed or cup feed,</w:t>
      </w:r>
    </w:p>
    <w:p xmlns:wp14="http://schemas.microsoft.com/office/word/2010/wordml" w:rsidRPr="00372426" w:rsidR="00372426" w:rsidP="292823A5" w:rsidRDefault="00372426" w14:paraId="7631627A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and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will be fed every three hours by a nasogastric tube. What volume</w:t>
      </w:r>
    </w:p>
    <w:p xmlns:wp14="http://schemas.microsoft.com/office/word/2010/wordml" w:rsidRPr="00372426" w:rsidR="00372426" w:rsidP="292823A5" w:rsidRDefault="00372426" w14:paraId="067D5A33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should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be administered for the baby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’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s first feeding?</w:t>
      </w:r>
    </w:p>
    <w:p xmlns:wp14="http://schemas.microsoft.com/office/word/2010/wordml" w:rsidRPr="00372426" w:rsidR="00372426" w:rsidP="292823A5" w:rsidRDefault="00372426" w14:paraId="7F0FEA8C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1 mL</w:t>
      </w:r>
    </w:p>
    <w:p xmlns:wp14="http://schemas.microsoft.com/office/word/2010/wordml" w:rsidRPr="00372426" w:rsidR="00372426" w:rsidP="292823A5" w:rsidRDefault="00372426" w14:paraId="3638EF4D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5 mL</w:t>
      </w:r>
    </w:p>
    <w:p xmlns:wp14="http://schemas.microsoft.com/office/word/2010/wordml" w:rsidRPr="00372426" w:rsidR="00372426" w:rsidP="292823A5" w:rsidRDefault="00372426" w14:paraId="0EA56F74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12 mL</w:t>
      </w:r>
    </w:p>
    <w:p xmlns:wp14="http://schemas.microsoft.com/office/word/2010/wordml" w:rsidRPr="00372426" w:rsidR="00372426" w:rsidP="292823A5" w:rsidRDefault="00372426" w14:paraId="5B65C0E9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25 mL</w:t>
      </w:r>
    </w:p>
    <w:p w:rsidR="292823A5" w:rsidP="292823A5" w:rsidRDefault="292823A5" w14:paraId="0509B39D" w14:textId="0821C348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7E699890" w14:textId="638ACEC9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0D155692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21. A 1600 gram baby is fed by a nasogastric tube. After the initial day</w:t>
      </w:r>
    </w:p>
    <w:p xmlns:wp14="http://schemas.microsoft.com/office/word/2010/wordml" w:rsidRPr="00372426" w:rsidR="00372426" w:rsidP="292823A5" w:rsidRDefault="00372426" w14:paraId="438DA7CB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of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feedings, what is the daily increase in the volume of each feeding?</w:t>
      </w:r>
    </w:p>
    <w:p xmlns:wp14="http://schemas.microsoft.com/office/word/2010/wordml" w:rsidRPr="00372426" w:rsidR="00372426" w:rsidP="292823A5" w:rsidRDefault="00372426" w14:paraId="7BC7BE2C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4 mL</w:t>
      </w:r>
    </w:p>
    <w:p xmlns:wp14="http://schemas.microsoft.com/office/word/2010/wordml" w:rsidRPr="00372426" w:rsidR="00372426" w:rsidP="292823A5" w:rsidRDefault="00372426" w14:paraId="20AE76BE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5 mL</w:t>
      </w:r>
    </w:p>
    <w:p xmlns:wp14="http://schemas.microsoft.com/office/word/2010/wordml" w:rsidRPr="00372426" w:rsidR="00372426" w:rsidP="292823A5" w:rsidRDefault="00372426" w14:paraId="6D5BD522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10 mL</w:t>
      </w:r>
    </w:p>
    <w:p xmlns:wp14="http://schemas.microsoft.com/office/word/2010/wordml" w:rsidRPr="00372426" w:rsidR="00372426" w:rsidP="292823A5" w:rsidRDefault="00372426" w14:paraId="7859BFC2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15 mL</w:t>
      </w:r>
    </w:p>
    <w:p w:rsidR="292823A5" w:rsidP="292823A5" w:rsidRDefault="292823A5" w14:paraId="306277CB" w14:textId="2EEB871C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24D13254" w14:textId="67B2A735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6397374C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22. Which of the following indicates feeding intolerance and</w:t>
      </w:r>
    </w:p>
    <w:p xmlns:wp14="http://schemas.microsoft.com/office/word/2010/wordml" w:rsidRPr="00372426" w:rsidR="00372426" w:rsidP="292823A5" w:rsidRDefault="00372426" w14:paraId="14153799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the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need for advanced care?</w:t>
      </w:r>
    </w:p>
    <w:p xmlns:wp14="http://schemas.microsoft.com/office/word/2010/wordml" w:rsidRPr="00372426" w:rsidR="00372426" w:rsidP="292823A5" w:rsidRDefault="00372426" w14:paraId="0FA99ABC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Spitting up small amounts</w:t>
      </w:r>
    </w:p>
    <w:p xmlns:wp14="http://schemas.microsoft.com/office/word/2010/wordml" w:rsidRPr="00372426" w:rsidR="00372426" w:rsidP="292823A5" w:rsidRDefault="00372426" w14:paraId="6278894E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Tense abdominal distension</w:t>
      </w:r>
    </w:p>
    <w:p w:rsidR="292823A5" w:rsidP="292823A5" w:rsidRDefault="292823A5" w14:paraId="618EDD29" w14:textId="39B74CA2">
      <w:pPr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Stooling 6-8 times per day</w:t>
      </w:r>
    </w:p>
    <w:p xmlns:wp14="http://schemas.microsoft.com/office/word/2010/wordml" w:rsidRPr="00372426" w:rsidR="00372426" w:rsidP="292823A5" w:rsidRDefault="00372426" w14:paraId="3EF2BF8D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Crying before each feeding</w:t>
      </w:r>
    </w:p>
    <w:p w:rsidR="292823A5" w:rsidP="292823A5" w:rsidRDefault="292823A5" w14:paraId="2A140182" w14:textId="75AA70A5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144F5314" w14:textId="132B88AF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520A6A3B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23. 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In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a small baby being fed by an alternative method, how often</w:t>
      </w:r>
    </w:p>
    <w:p xmlns:wp14="http://schemas.microsoft.com/office/word/2010/wordml" w:rsidRPr="00372426" w:rsidR="00372426" w:rsidP="292823A5" w:rsidRDefault="00372426" w14:paraId="35B7CDA2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should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breastfeeding readiness be assessed?</w:t>
      </w:r>
    </w:p>
    <w:p xmlns:wp14="http://schemas.microsoft.com/office/word/2010/wordml" w:rsidRPr="00372426" w:rsidR="00372426" w:rsidP="292823A5" w:rsidRDefault="00372426" w14:paraId="2AC2D227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At least once per day</w:t>
      </w:r>
    </w:p>
    <w:p xmlns:wp14="http://schemas.microsoft.com/office/word/2010/wordml" w:rsidRPr="00372426" w:rsidR="00372426" w:rsidP="292823A5" w:rsidRDefault="00372426" w14:paraId="21E64FC2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At least once per week</w:t>
      </w:r>
    </w:p>
    <w:p xmlns:wp14="http://schemas.microsoft.com/office/word/2010/wordml" w:rsidRPr="00372426" w:rsidR="00372426" w:rsidP="292823A5" w:rsidRDefault="00372426" w14:paraId="6B964586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At least once every two weeks</w:t>
      </w:r>
    </w:p>
    <w:p xmlns:wp14="http://schemas.microsoft.com/office/word/2010/wordml" w:rsidRPr="00372426" w:rsidR="00372426" w:rsidP="292823A5" w:rsidRDefault="00372426" w14:paraId="07ADA5FE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At least once per month</w:t>
      </w:r>
    </w:p>
    <w:p w:rsidR="292823A5" w:rsidP="292823A5" w:rsidRDefault="292823A5" w14:paraId="0D527974" w14:textId="3BC72013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5899D60A" w14:textId="4FD08DDE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56D2E00A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24. A small baby is now 10 days old and has been fed by nasogastric tube</w:t>
      </w:r>
    </w:p>
    <w:p xmlns:wp14="http://schemas.microsoft.com/office/word/2010/wordml" w:rsidRPr="00372426" w:rsidR="00372426" w:rsidP="292823A5" w:rsidRDefault="00372426" w14:paraId="1DDDA69D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since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birth. During the first attempt to breast feed, he sucks actively,</w:t>
      </w:r>
    </w:p>
    <w:p xmlns:wp14="http://schemas.microsoft.com/office/word/2010/wordml" w:rsidRPr="00372426" w:rsidR="00372426" w:rsidP="292823A5" w:rsidRDefault="00372426" w14:paraId="193136BD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and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swallowing sounds are heard. What should be done next to 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make</w:t>
      </w:r>
    </w:p>
    <w:p w:rsidR="292823A5" w:rsidP="292823A5" w:rsidRDefault="292823A5" w14:paraId="329067CA" w14:textId="5CEA9E66">
      <w:pPr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the transition to breastfeeding?</w:t>
      </w:r>
    </w:p>
    <w:p xmlns:wp14="http://schemas.microsoft.com/office/word/2010/wordml" w:rsidRPr="00372426" w:rsidR="00372426" w:rsidP="292823A5" w:rsidRDefault="00372426" w14:paraId="41DAD0B0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Stop nasogastric feeding immediately, pull out the nasogastric</w:t>
      </w:r>
    </w:p>
    <w:p xmlns:wp14="http://schemas.microsoft.com/office/word/2010/wordml" w:rsidRPr="00372426" w:rsidR="00372426" w:rsidP="292823A5" w:rsidRDefault="00372426" w14:paraId="6441EFC0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tube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, and breastfeed only.</w:t>
      </w:r>
    </w:p>
    <w:p xmlns:wp14="http://schemas.microsoft.com/office/word/2010/wordml" w:rsidRPr="00372426" w:rsidR="00372426" w:rsidP="292823A5" w:rsidRDefault="00372426" w14:paraId="3018B6CC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Continue with nasogastric feeding, while gradually increasing the</w:t>
      </w:r>
    </w:p>
    <w:p xmlns:wp14="http://schemas.microsoft.com/office/word/2010/wordml" w:rsidRPr="00372426" w:rsidR="00372426" w:rsidP="292823A5" w:rsidRDefault="00372426" w14:paraId="2DEA4D46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number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of breastfeeding attempts per day.</w:t>
      </w:r>
    </w:p>
    <w:p xmlns:wp14="http://schemas.microsoft.com/office/word/2010/wordml" w:rsidRPr="00372426" w:rsidR="00372426" w:rsidP="292823A5" w:rsidRDefault="00372426" w14:paraId="3E82F391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Stop nasogastric feeding immediately and breastfeed only</w:t>
      </w:r>
    </w:p>
    <w:p xmlns:wp14="http://schemas.microsoft.com/office/word/2010/wordml" w:rsidRPr="00372426" w:rsidR="00372426" w:rsidP="292823A5" w:rsidRDefault="00372426" w14:paraId="642C212F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throughout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the daytime.</w:t>
      </w:r>
    </w:p>
    <w:p xmlns:wp14="http://schemas.microsoft.com/office/word/2010/wordml" w:rsidRPr="00372426" w:rsidR="00372426" w:rsidP="292823A5" w:rsidRDefault="00372426" w14:paraId="572378B5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Continue with nasogastric feeding, wait two days, and try</w:t>
      </w:r>
    </w:p>
    <w:p xmlns:wp14="http://schemas.microsoft.com/office/word/2010/wordml" w:rsidRPr="00372426" w:rsidR="00372426" w:rsidP="292823A5" w:rsidRDefault="00372426" w14:paraId="45B3F7AA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breastfeeding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again.</w:t>
      </w:r>
    </w:p>
    <w:p w:rsidR="292823A5" w:rsidP="292823A5" w:rsidRDefault="292823A5" w14:paraId="553AB6FC" w14:textId="3597C1E6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6E3FE4CA" w14:textId="055E6014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5105B07D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25. A 1600 gram baby has been receiving nasogastric feeding for 10 days</w:t>
      </w:r>
    </w:p>
    <w:p xmlns:wp14="http://schemas.microsoft.com/office/word/2010/wordml" w:rsidRPr="00372426" w:rsidR="00372426" w:rsidP="292823A5" w:rsidRDefault="00372426" w14:paraId="507C6A8D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and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now has started to feed at the breast. Which of the following is an</w:t>
      </w:r>
    </w:p>
    <w:p xmlns:wp14="http://schemas.microsoft.com/office/word/2010/wordml" w:rsidRPr="00372426" w:rsidR="00372426" w:rsidP="292823A5" w:rsidRDefault="00372426" w14:paraId="5C0A857F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indication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that the baby is ready to receive all the feedings by breast?</w:t>
      </w:r>
    </w:p>
    <w:p xmlns:wp14="http://schemas.microsoft.com/office/word/2010/wordml" w:rsidRPr="00372426" w:rsidR="00372426" w:rsidP="292823A5" w:rsidRDefault="00372426" w14:paraId="4E214AE5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Waking and crying in between feedings.</w:t>
      </w:r>
    </w:p>
    <w:p xmlns:wp14="http://schemas.microsoft.com/office/word/2010/wordml" w:rsidRPr="00372426" w:rsidR="00372426" w:rsidP="292823A5" w:rsidRDefault="00372426" w14:paraId="4BA65313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Choking during occasional feedings</w:t>
      </w:r>
    </w:p>
    <w:p xmlns:wp14="http://schemas.microsoft.com/office/word/2010/wordml" w:rsidRPr="00372426" w:rsidR="00372426" w:rsidP="292823A5" w:rsidRDefault="00372426" w14:paraId="7395E73A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Sucking and swallowing audibly for 10 minutes during each feeding</w:t>
      </w:r>
    </w:p>
    <w:p xmlns:wp14="http://schemas.microsoft.com/office/word/2010/wordml" w:rsidRPr="00372426" w:rsidR="00372426" w:rsidP="292823A5" w:rsidRDefault="00372426" w14:paraId="3ECD238E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Weight gain of 5 grams per day when no nasogastric feedings</w:t>
      </w:r>
    </w:p>
    <w:p xmlns:wp14="http://schemas.microsoft.com/office/word/2010/wordml" w:rsidRPr="00372426" w:rsidR="00372426" w:rsidP="292823A5" w:rsidRDefault="00372426" w14:paraId="087026F6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are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provided</w:t>
      </w:r>
    </w:p>
    <w:p w:rsidR="292823A5" w:rsidP="292823A5" w:rsidRDefault="292823A5" w14:paraId="29BF95B8" w14:textId="2CF74D62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76A12607" w14:textId="74C37A1D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1629803F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26. Small babies should be regularly assessed for:</w:t>
      </w:r>
    </w:p>
    <w:p xmlns:wp14="http://schemas.microsoft.com/office/word/2010/wordml" w:rsidRPr="00372426" w:rsidR="00372426" w:rsidP="292823A5" w:rsidRDefault="00372426" w14:paraId="471B3AB8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Frequency and success at feeding, temperature, presence of hiccups</w:t>
      </w:r>
    </w:p>
    <w:p xmlns:wp14="http://schemas.microsoft.com/office/word/2010/wordml" w:rsidRPr="00372426" w:rsidR="00372426" w:rsidP="292823A5" w:rsidRDefault="00372426" w14:paraId="7A812F02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Activity, breathing, color, temperature and weight gain</w:t>
      </w:r>
    </w:p>
    <w:p xmlns:wp14="http://schemas.microsoft.com/office/word/2010/wordml" w:rsidRPr="00372426" w:rsidR="00372426" w:rsidP="292823A5" w:rsidRDefault="00372426" w14:paraId="1CBCF51B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Breathing problems, temperature, and white blood cell count</w:t>
      </w:r>
    </w:p>
    <w:p xmlns:wp14="http://schemas.microsoft.com/office/word/2010/wordml" w:rsidRPr="00372426" w:rsidR="00372426" w:rsidP="292823A5" w:rsidRDefault="00372426" w14:paraId="05BB4631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Frequency and success at feeding, cough, presence of convulsions</w:t>
      </w:r>
    </w:p>
    <w:p w:rsidR="292823A5" w:rsidP="292823A5" w:rsidRDefault="292823A5" w14:paraId="3A7A864A" w14:textId="0172634E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3BC1E222" w14:textId="612B962E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19B51877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27. A 2-day-old 1700 gram baby has a normal examination and breathing</w:t>
      </w:r>
    </w:p>
    <w:p xmlns:wp14="http://schemas.microsoft.com/office/word/2010/wordml" w:rsidRPr="00372426" w:rsidR="00372426" w:rsidP="292823A5" w:rsidRDefault="00372426" w14:paraId="4A9763A5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rate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. How often should the baby be assessed for temperature, breathing</w:t>
      </w:r>
    </w:p>
    <w:p xmlns:wp14="http://schemas.microsoft.com/office/word/2010/wordml" w:rsidRPr="00372426" w:rsidR="00372426" w:rsidP="292823A5" w:rsidRDefault="00372426" w14:paraId="0361D353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and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feeding tolerance?</w:t>
      </w:r>
    </w:p>
    <w:p xmlns:wp14="http://schemas.microsoft.com/office/word/2010/wordml" w:rsidRPr="00372426" w:rsidR="00372426" w:rsidP="292823A5" w:rsidRDefault="00372426" w14:paraId="08745B0D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Once per day</w:t>
      </w:r>
    </w:p>
    <w:p xmlns:wp14="http://schemas.microsoft.com/office/word/2010/wordml" w:rsidRPr="00372426" w:rsidR="00372426" w:rsidP="292823A5" w:rsidRDefault="00372426" w14:paraId="2339E461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Every 2 to 3 hours</w:t>
      </w:r>
    </w:p>
    <w:p xmlns:wp14="http://schemas.microsoft.com/office/word/2010/wordml" w:rsidRPr="00372426" w:rsidR="00372426" w:rsidP="292823A5" w:rsidRDefault="00372426" w14:paraId="12D362C2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At least once per shift.</w:t>
      </w:r>
    </w:p>
    <w:p xmlns:wp14="http://schemas.microsoft.com/office/word/2010/wordml" w:rsidRPr="00372426" w:rsidR="00372426" w:rsidP="292823A5" w:rsidRDefault="00372426" w14:paraId="0FE82069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Only if the baby seems ill</w:t>
      </w:r>
    </w:p>
    <w:p w:rsidR="292823A5" w:rsidP="292823A5" w:rsidRDefault="292823A5" w14:paraId="19E9852C" w14:textId="10B23FC3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0D48FD07" w14:textId="6A468594">
      <w:pPr>
        <w:pStyle w:val="Normal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</w:p>
    <w:p xmlns:wp14="http://schemas.microsoft.com/office/word/2010/wordml" w:rsidRPr="00372426" w:rsidR="00372426" w:rsidP="292823A5" w:rsidRDefault="00372426" w14:paraId="707DE71D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28. When should the mother or other providers wash their hands in 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order</w:t>
      </w:r>
    </w:p>
    <w:p xmlns:wp14="http://schemas.microsoft.com/office/word/2010/wordml" w:rsidRPr="00372426" w:rsidR="00372426" w:rsidP="292823A5" w:rsidRDefault="00372426" w14:paraId="2E447796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to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protect a small baby?</w:t>
      </w:r>
    </w:p>
    <w:p xmlns:wp14="http://schemas.microsoft.com/office/word/2010/wordml" w:rsidRPr="00372426" w:rsidR="00372426" w:rsidP="292823A5" w:rsidRDefault="00372426" w14:paraId="41662E48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Before touching the baby and before preparing a feeding</w:t>
      </w:r>
    </w:p>
    <w:p xmlns:wp14="http://schemas.microsoft.com/office/word/2010/wordml" w:rsidRPr="00372426" w:rsidR="00372426" w:rsidP="292823A5" w:rsidRDefault="00372426" w14:paraId="40B17B94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Before greeting the family</w:t>
      </w:r>
    </w:p>
    <w:p xmlns:wp14="http://schemas.microsoft.com/office/word/2010/wordml" w:rsidRPr="00372426" w:rsidR="00372426" w:rsidP="292823A5" w:rsidRDefault="00372426" w14:paraId="60EB2E40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Before closing a window</w:t>
      </w:r>
    </w:p>
    <w:p xmlns:wp14="http://schemas.microsoft.com/office/word/2010/wordml" w:rsidRPr="00372426" w:rsidR="00372426" w:rsidP="292823A5" w:rsidRDefault="00372426" w14:paraId="2E7DAA68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Before leaving the hospital at the end of the day</w:t>
      </w:r>
    </w:p>
    <w:p w:rsidR="292823A5" w:rsidP="292823A5" w:rsidRDefault="292823A5" w14:paraId="0A7EEA17" w14:textId="48CB17EA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2C3523ED" w14:textId="24CBD65F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5976C09E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29. A small baby needs to be referred for advanced care to a hospital 1 hour</w:t>
      </w:r>
    </w:p>
    <w:p xmlns:wp14="http://schemas.microsoft.com/office/word/2010/wordml" w:rsidRPr="00372426" w:rsidR="00372426" w:rsidP="292823A5" w:rsidRDefault="00372426" w14:paraId="0E1AD17E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away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. What should you do to prepare the baby for transport?</w:t>
      </w:r>
    </w:p>
    <w:p xmlns:wp14="http://schemas.microsoft.com/office/word/2010/wordml" w:rsidRPr="00372426" w:rsidR="00372426" w:rsidP="292823A5" w:rsidRDefault="00372426" w14:paraId="304D2718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. Place a nasogastric tube so that mother can feed through the tube</w:t>
      </w:r>
    </w:p>
    <w:p xmlns:wp14="http://schemas.microsoft.com/office/word/2010/wordml" w:rsidRPr="00372426" w:rsidR="00372426" w:rsidP="292823A5" w:rsidRDefault="00372426" w14:paraId="777209BF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during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transport.</w:t>
      </w:r>
    </w:p>
    <w:p xmlns:wp14="http://schemas.microsoft.com/office/word/2010/wordml" w:rsidRPr="00372426" w:rsidR="00372426" w:rsidP="292823A5" w:rsidRDefault="00372426" w14:paraId="667643B5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Communicate with health providers at the receiving facility and the</w:t>
      </w:r>
    </w:p>
    <w:p xmlns:wp14="http://schemas.microsoft.com/office/word/2010/wordml" w:rsidRPr="00372426" w:rsidR="00372426" w:rsidP="292823A5" w:rsidRDefault="00372426" w14:paraId="670C3824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family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, and prepare a referral note.</w:t>
      </w:r>
    </w:p>
    <w:p xmlns:wp14="http://schemas.microsoft.com/office/word/2010/wordml" w:rsidRPr="00372426" w:rsidR="00372426" w:rsidP="292823A5" w:rsidRDefault="00372426" w14:paraId="092BBCBD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Bathe the baby to prevent infection.</w:t>
      </w:r>
    </w:p>
    <w:p xmlns:wp14="http://schemas.microsoft.com/office/word/2010/wordml" w:rsidRPr="00372426" w:rsidR="00372426" w:rsidP="292823A5" w:rsidRDefault="00372426" w14:paraId="410BB1F5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Use a radiant warmer to warm the baby to 38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˚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 so that the baby will</w:t>
      </w:r>
    </w:p>
    <w:p xmlns:wp14="http://schemas.microsoft.com/office/word/2010/wordml" w:rsidRPr="00372426" w:rsidR="00372426" w:rsidP="292823A5" w:rsidRDefault="00372426" w14:paraId="53A1954E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maintain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temperature during transport.</w:t>
      </w:r>
    </w:p>
    <w:p w:rsidR="292823A5" w:rsidP="292823A5" w:rsidRDefault="292823A5" w14:paraId="49A21782" w14:textId="432EC06A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w:rsidR="292823A5" w:rsidP="292823A5" w:rsidRDefault="292823A5" w14:paraId="087AE71C" w14:textId="19F7EBC5">
      <w:pPr>
        <w:pStyle w:val="Normal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</w:p>
    <w:p xmlns:wp14="http://schemas.microsoft.com/office/word/2010/wordml" w:rsidRPr="00372426" w:rsidR="00372426" w:rsidP="292823A5" w:rsidRDefault="00372426" w14:paraId="356B3BD4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20"/>
          <w:szCs w:val="20"/>
        </w:rPr>
        <w:t>3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0. 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Which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of the following statements below describes a small baby who</w:t>
      </w:r>
    </w:p>
    <w:p xmlns:wp14="http://schemas.microsoft.com/office/word/2010/wordml" w:rsidRPr="00372426" w:rsidR="00372426" w:rsidP="292823A5" w:rsidRDefault="00372426" w14:paraId="17343EB3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>should</w:t>
      </w:r>
      <w:r w:rsidRPr="292823A5" w:rsidR="292823A5">
        <w:rPr>
          <w:rFonts w:ascii="MyriadPro-Regular" w:hAnsi="ArialMT" w:eastAsia="MyriadPro-Regular" w:cs="MyriadPro-Regular"/>
          <w:b w:val="1"/>
          <w:bCs w:val="1"/>
          <w:sz w:val="18"/>
          <w:szCs w:val="18"/>
        </w:rPr>
        <w:t xml:space="preserve"> be considered for discharge from the birth facility?</w:t>
      </w:r>
    </w:p>
    <w:p xmlns:wp14="http://schemas.microsoft.com/office/word/2010/wordml" w:rsidRPr="00372426" w:rsidR="00372426" w:rsidP="292823A5" w:rsidRDefault="00372426" w14:paraId="27CAB32D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a. The mother has not demonstrated competence with infant feeding,</w:t>
      </w:r>
    </w:p>
    <w:p xmlns:wp14="http://schemas.microsoft.com/office/word/2010/wordml" w:rsidRPr="00372426" w:rsidR="00372426" w:rsidP="292823A5" w:rsidRDefault="00372426" w14:paraId="0124BA95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the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baby has adequate weight gain documented over 3 consecutive</w:t>
      </w:r>
    </w:p>
    <w:p xmlns:wp14="http://schemas.microsoft.com/office/word/2010/wordml" w:rsidRPr="00372426" w:rsidR="00372426" w:rsidP="292823A5" w:rsidRDefault="00372426" w14:paraId="59A08294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days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, and breathes 40 breaths per minute.</w:t>
      </w:r>
    </w:p>
    <w:p xmlns:wp14="http://schemas.microsoft.com/office/word/2010/wordml" w:rsidRPr="00372426" w:rsidR="00372426" w:rsidP="292823A5" w:rsidRDefault="00372426" w14:paraId="3333A5A7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b. The mother has demonstrated competence with infant feeding,</w:t>
      </w:r>
    </w:p>
    <w:p xmlns:wp14="http://schemas.microsoft.com/office/word/2010/wordml" w:rsidRPr="00372426" w:rsidR="00372426" w:rsidP="292823A5" w:rsidRDefault="00372426" w14:paraId="2B22BD9F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the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baby has adequate weight gain documented over 3 consecutive</w:t>
      </w:r>
    </w:p>
    <w:p xmlns:wp14="http://schemas.microsoft.com/office/word/2010/wordml" w:rsidRPr="00372426" w:rsidR="00372426" w:rsidP="292823A5" w:rsidRDefault="00372426" w14:paraId="3406C4C7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days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, and the baby breathes 40 breaths per minute.</w:t>
      </w:r>
    </w:p>
    <w:p xmlns:wp14="http://schemas.microsoft.com/office/word/2010/wordml" w:rsidRPr="00372426" w:rsidR="00372426" w:rsidP="292823A5" w:rsidRDefault="00372426" w14:paraId="501E4C4B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c. The mother has demonstrated competence with infant feeding,</w:t>
      </w:r>
    </w:p>
    <w:p xmlns:wp14="http://schemas.microsoft.com/office/word/2010/wordml" w:rsidRPr="00372426" w:rsidR="00372426" w:rsidP="292823A5" w:rsidRDefault="00372426" w14:paraId="536AE2E5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the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baby has adequate weight gain documented over 3 consecutive</w:t>
      </w:r>
    </w:p>
    <w:p xmlns:wp14="http://schemas.microsoft.com/office/word/2010/wordml" w:rsidRPr="00372426" w:rsidR="00372426" w:rsidP="292823A5" w:rsidRDefault="00372426" w14:paraId="5635C80A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days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, and the baby is breathing 80 breaths per minute.</w:t>
      </w:r>
    </w:p>
    <w:p xmlns:wp14="http://schemas.microsoft.com/office/word/2010/wordml" w:rsidRPr="00372426" w:rsidR="00372426" w:rsidP="292823A5" w:rsidRDefault="00372426" w14:paraId="4D724275" wp14:textId="77777777" wp14:noSpellErr="1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d. The mother has demonstrated competence with infant feeding,</w:t>
      </w:r>
    </w:p>
    <w:p xmlns:wp14="http://schemas.microsoft.com/office/word/2010/wordml" w:rsidRPr="00372426" w:rsidR="00372426" w:rsidP="292823A5" w:rsidRDefault="00372426" w14:paraId="23EC3528" wp14:textId="77777777">
      <w:pPr>
        <w:autoSpaceDE w:val="0"/>
        <w:autoSpaceDN w:val="0"/>
        <w:adjustRightInd w:val="0"/>
        <w:spacing w:after="0" w:line="276" w:lineRule="auto"/>
        <w:rPr>
          <w:rFonts w:ascii="MyriadPro-Regular" w:hAnsi="ArialMT" w:eastAsia="MyriadPro-Regular" w:cs="MyriadPro-Regular"/>
          <w:sz w:val="18"/>
          <w:szCs w:val="18"/>
        </w:rPr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the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 xml:space="preserve"> baby has adequate weight gain documented over 5 consecutive</w:t>
      </w:r>
    </w:p>
    <w:p xmlns:wp14="http://schemas.microsoft.com/office/word/2010/wordml" w:rsidRPr="00372426" w:rsidR="00F85C01" w:rsidP="292823A5" w:rsidRDefault="00372426" w14:paraId="11F9A140" wp14:textId="77777777">
      <w:pPr>
        <w:spacing w:line="276" w:lineRule="auto"/>
      </w:pP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days</w:t>
      </w:r>
      <w:r w:rsidRPr="292823A5" w:rsidR="292823A5">
        <w:rPr>
          <w:rFonts w:ascii="MyriadPro-Regular" w:hAnsi="ArialMT" w:eastAsia="MyriadPro-Regular" w:cs="MyriadPro-Regular"/>
          <w:sz w:val="18"/>
          <w:szCs w:val="18"/>
        </w:rPr>
        <w:t>, and the baby is under a radiant warmer.</w:t>
      </w:r>
    </w:p>
    <w:sectPr w:rsidRPr="00372426" w:rsidR="00F85C01" w:rsidSect="00BC73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20"/>
  <w:characterSpacingControl w:val="doNotCompress"/>
  <w:compat/>
  <w:rsids>
    <w:rsidRoot w:val="00372426"/>
    <w:rsid w:val="00372426"/>
    <w:rsid w:val="00392CD7"/>
    <w:rsid w:val="004816DD"/>
    <w:rsid w:val="006F14FA"/>
    <w:rsid w:val="00BC73DF"/>
    <w:rsid w:val="00CB476A"/>
    <w:rsid w:val="00F85C01"/>
    <w:rsid w:val="2928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8F7C8C"/>
  <w15:docId w15:val="{f1c23586-c177-4ae1-a84b-bbf2b139c3d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3D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DR. FITSUM</dc:creator>
  <lastModifiedBy>GERLACH, Nina</lastModifiedBy>
  <revision>3</revision>
  <lastPrinted>2017-04-04T16:17:00.0000000Z</lastPrinted>
  <dcterms:created xsi:type="dcterms:W3CDTF">2017-04-06T13:35:00.0000000Z</dcterms:created>
  <dcterms:modified xsi:type="dcterms:W3CDTF">2019-12-07T15:10:58.6868915Z</dcterms:modified>
</coreProperties>
</file>